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D39C" w14:textId="77777777" w:rsidR="003E5A01" w:rsidRPr="003E5A01" w:rsidRDefault="003E5A01" w:rsidP="003E5A01">
      <w:pPr>
        <w:spacing w:line="360" w:lineRule="auto"/>
        <w:jc w:val="center"/>
        <w:rPr>
          <w:rFonts w:ascii="Arial" w:hAnsi="Arial" w:cs="Arial"/>
          <w:b/>
          <w:bCs/>
        </w:rPr>
      </w:pPr>
      <w:r w:rsidRPr="003E5A01">
        <w:rPr>
          <w:rFonts w:ascii="Arial" w:hAnsi="Arial" w:cs="Arial"/>
          <w:b/>
          <w:bCs/>
          <w:noProof/>
        </w:rPr>
        <w:drawing>
          <wp:inline distT="0" distB="0" distL="0" distR="0" wp14:anchorId="6329BF51" wp14:editId="539D8368">
            <wp:extent cx="2372497" cy="746728"/>
            <wp:effectExtent l="0" t="0" r="0" b="0"/>
            <wp:docPr id="140278920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89203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140" cy="76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DEB54" w14:textId="2CA66C3D" w:rsidR="003E5A01" w:rsidRDefault="003E5A01" w:rsidP="003E5A01">
      <w:pPr>
        <w:pStyle w:val="Title"/>
        <w:rPr>
          <w:rFonts w:cs="Arial"/>
        </w:rPr>
      </w:pPr>
      <w:r w:rsidRPr="003E5A01">
        <w:rPr>
          <w:rFonts w:cs="Arial"/>
        </w:rPr>
        <w:t xml:space="preserve">RESEARCH GRANT </w:t>
      </w:r>
      <w:r w:rsidRPr="003E5A01">
        <w:rPr>
          <w:rFonts w:cs="Arial"/>
        </w:rPr>
        <w:t>BUDGET</w:t>
      </w:r>
    </w:p>
    <w:p w14:paraId="2EF9D996" w14:textId="77777777" w:rsidR="0037562D" w:rsidRDefault="0037562D" w:rsidP="0037562D"/>
    <w:p w14:paraId="6EF64B07" w14:textId="77777777" w:rsidR="0037562D" w:rsidRPr="0037562D" w:rsidRDefault="0037562D" w:rsidP="0037562D"/>
    <w:p w14:paraId="758AF2D1" w14:textId="77777777" w:rsidR="00185846" w:rsidRPr="003E5A01" w:rsidRDefault="00185846" w:rsidP="0018584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679"/>
        <w:gridCol w:w="1044"/>
        <w:gridCol w:w="1369"/>
        <w:gridCol w:w="1849"/>
      </w:tblGrid>
      <w:tr w:rsidR="00185846" w:rsidRPr="003E5A01" w14:paraId="05220C29" w14:textId="77777777" w:rsidTr="00BD1020">
        <w:tc>
          <w:tcPr>
            <w:tcW w:w="7489" w:type="dxa"/>
            <w:gridSpan w:val="4"/>
          </w:tcPr>
          <w:p w14:paraId="7E725250" w14:textId="77777777" w:rsidR="00185846" w:rsidRPr="003E5A01" w:rsidRDefault="00185846" w:rsidP="00496873">
            <w:pPr>
              <w:rPr>
                <w:rFonts w:ascii="Arial" w:hAnsi="Arial" w:cs="Arial"/>
                <w:b/>
              </w:rPr>
            </w:pPr>
            <w:r w:rsidRPr="003E5A01">
              <w:rPr>
                <w:rFonts w:ascii="Arial" w:hAnsi="Arial" w:cs="Arial"/>
                <w:b/>
              </w:rPr>
              <w:t>PERSONNEL</w:t>
            </w:r>
          </w:p>
        </w:tc>
        <w:tc>
          <w:tcPr>
            <w:tcW w:w="1861" w:type="dxa"/>
          </w:tcPr>
          <w:p w14:paraId="02CCC805" w14:textId="77777777" w:rsidR="00185846" w:rsidRPr="003E5A01" w:rsidRDefault="00185846" w:rsidP="00496873">
            <w:pPr>
              <w:rPr>
                <w:rFonts w:ascii="Arial" w:hAnsi="Arial" w:cs="Arial"/>
                <w:b/>
              </w:rPr>
            </w:pPr>
          </w:p>
        </w:tc>
      </w:tr>
      <w:tr w:rsidR="00185846" w:rsidRPr="003E5A01" w14:paraId="55C30778" w14:textId="77777777" w:rsidTr="0037562D">
        <w:tc>
          <w:tcPr>
            <w:tcW w:w="2425" w:type="dxa"/>
          </w:tcPr>
          <w:p w14:paraId="0639380C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</w:rPr>
              <w:t>Name</w:t>
            </w:r>
          </w:p>
        </w:tc>
        <w:tc>
          <w:tcPr>
            <w:tcW w:w="2700" w:type="dxa"/>
          </w:tcPr>
          <w:p w14:paraId="5C27E2D7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</w:rPr>
              <w:t>Title</w:t>
            </w:r>
          </w:p>
        </w:tc>
        <w:tc>
          <w:tcPr>
            <w:tcW w:w="990" w:type="dxa"/>
          </w:tcPr>
          <w:p w14:paraId="01362F6C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</w:rPr>
              <w:t>Percent Effort</w:t>
            </w:r>
          </w:p>
        </w:tc>
        <w:tc>
          <w:tcPr>
            <w:tcW w:w="1374" w:type="dxa"/>
          </w:tcPr>
          <w:p w14:paraId="16C6029A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</w:rPr>
              <w:t>Salary</w:t>
            </w:r>
          </w:p>
        </w:tc>
        <w:tc>
          <w:tcPr>
            <w:tcW w:w="1861" w:type="dxa"/>
          </w:tcPr>
          <w:p w14:paraId="455E828C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</w:rPr>
              <w:t>Sub-Total</w:t>
            </w:r>
          </w:p>
        </w:tc>
      </w:tr>
      <w:tr w:rsidR="00185846" w:rsidRPr="003E5A01" w14:paraId="0DB09A47" w14:textId="77777777" w:rsidTr="0037562D">
        <w:tc>
          <w:tcPr>
            <w:tcW w:w="2425" w:type="dxa"/>
          </w:tcPr>
          <w:p w14:paraId="193FB1EA" w14:textId="77777777" w:rsidR="00185846" w:rsidRDefault="00185846" w:rsidP="00496873">
            <w:pPr>
              <w:rPr>
                <w:rFonts w:ascii="Arial" w:hAnsi="Arial" w:cs="Arial"/>
              </w:rPr>
            </w:pPr>
          </w:p>
          <w:p w14:paraId="36025738" w14:textId="77777777" w:rsidR="00AA734A" w:rsidRPr="003E5A01" w:rsidRDefault="00AA734A" w:rsidP="0049687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12D8C3E8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0E0567A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59624CD4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2B2A37EF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</w:tr>
      <w:tr w:rsidR="00185846" w:rsidRPr="003E5A01" w14:paraId="29DBA91A" w14:textId="77777777" w:rsidTr="00BD1020">
        <w:tc>
          <w:tcPr>
            <w:tcW w:w="7489" w:type="dxa"/>
            <w:gridSpan w:val="4"/>
          </w:tcPr>
          <w:p w14:paraId="4B1B5016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  <w:b/>
              </w:rPr>
              <w:t>FRINGE BENEFITS</w:t>
            </w:r>
            <w:r w:rsidRPr="003E5A01">
              <w:rPr>
                <w:rFonts w:ascii="Arial" w:hAnsi="Arial" w:cs="Arial"/>
              </w:rPr>
              <w:t xml:space="preserve"> (Itemize below)</w:t>
            </w:r>
          </w:p>
        </w:tc>
        <w:tc>
          <w:tcPr>
            <w:tcW w:w="1861" w:type="dxa"/>
          </w:tcPr>
          <w:p w14:paraId="71DC41F8" w14:textId="77777777" w:rsidR="00185846" w:rsidRPr="003E5A01" w:rsidRDefault="00185846" w:rsidP="00496873">
            <w:pPr>
              <w:rPr>
                <w:rFonts w:ascii="Arial" w:hAnsi="Arial" w:cs="Arial"/>
                <w:b/>
              </w:rPr>
            </w:pPr>
            <w:r w:rsidRPr="003E5A01">
              <w:rPr>
                <w:rFonts w:ascii="Arial" w:hAnsi="Arial" w:cs="Arial"/>
                <w:b/>
              </w:rPr>
              <w:t>$</w:t>
            </w:r>
          </w:p>
        </w:tc>
      </w:tr>
      <w:tr w:rsidR="00185846" w:rsidRPr="003E5A01" w14:paraId="7A444DC7" w14:textId="77777777" w:rsidTr="00BD1020">
        <w:tc>
          <w:tcPr>
            <w:tcW w:w="7489" w:type="dxa"/>
            <w:gridSpan w:val="4"/>
          </w:tcPr>
          <w:p w14:paraId="6AF31466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  <w:p w14:paraId="0A62719D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7DAD3E84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</w:tr>
      <w:tr w:rsidR="00185846" w:rsidRPr="003E5A01" w14:paraId="2D9C2505" w14:textId="77777777" w:rsidTr="00BD1020">
        <w:tc>
          <w:tcPr>
            <w:tcW w:w="7489" w:type="dxa"/>
            <w:gridSpan w:val="4"/>
          </w:tcPr>
          <w:p w14:paraId="2968C700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  <w:b/>
              </w:rPr>
              <w:t>ANIMAL PURCHASE</w:t>
            </w:r>
            <w:r w:rsidRPr="003E5A01">
              <w:rPr>
                <w:rFonts w:ascii="Arial" w:hAnsi="Arial" w:cs="Arial"/>
              </w:rPr>
              <w:t xml:space="preserve"> (Itemize below)</w:t>
            </w:r>
          </w:p>
        </w:tc>
        <w:tc>
          <w:tcPr>
            <w:tcW w:w="1861" w:type="dxa"/>
          </w:tcPr>
          <w:p w14:paraId="33A720A5" w14:textId="77777777" w:rsidR="00185846" w:rsidRPr="003E5A01" w:rsidRDefault="00185846" w:rsidP="00496873">
            <w:pPr>
              <w:rPr>
                <w:rFonts w:ascii="Arial" w:hAnsi="Arial" w:cs="Arial"/>
                <w:b/>
              </w:rPr>
            </w:pPr>
            <w:r w:rsidRPr="003E5A01">
              <w:rPr>
                <w:rFonts w:ascii="Arial" w:hAnsi="Arial" w:cs="Arial"/>
                <w:b/>
              </w:rPr>
              <w:t>$</w:t>
            </w:r>
          </w:p>
        </w:tc>
      </w:tr>
      <w:tr w:rsidR="00185846" w:rsidRPr="003E5A01" w14:paraId="38EA514A" w14:textId="77777777" w:rsidTr="00BD1020">
        <w:tc>
          <w:tcPr>
            <w:tcW w:w="7489" w:type="dxa"/>
            <w:gridSpan w:val="4"/>
          </w:tcPr>
          <w:p w14:paraId="5A450ACE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  <w:p w14:paraId="25BC6072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46CCC690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</w:tr>
      <w:tr w:rsidR="00185846" w:rsidRPr="003E5A01" w14:paraId="74AB12F5" w14:textId="77777777" w:rsidTr="00BD1020">
        <w:tc>
          <w:tcPr>
            <w:tcW w:w="7489" w:type="dxa"/>
            <w:gridSpan w:val="4"/>
          </w:tcPr>
          <w:p w14:paraId="103D4898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  <w:b/>
              </w:rPr>
              <w:t>ANIMAL CARE</w:t>
            </w:r>
            <w:r w:rsidRPr="003E5A01">
              <w:rPr>
                <w:rFonts w:ascii="Arial" w:hAnsi="Arial" w:cs="Arial"/>
              </w:rPr>
              <w:t xml:space="preserve"> (Itemize below)</w:t>
            </w:r>
          </w:p>
        </w:tc>
        <w:tc>
          <w:tcPr>
            <w:tcW w:w="1861" w:type="dxa"/>
          </w:tcPr>
          <w:p w14:paraId="1A16B85A" w14:textId="3B990B91" w:rsidR="00185846" w:rsidRPr="003E5A01" w:rsidRDefault="00AA734A" w:rsidP="004968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</w:tr>
      <w:tr w:rsidR="00185846" w:rsidRPr="003E5A01" w14:paraId="631DA166" w14:textId="77777777" w:rsidTr="00BD1020">
        <w:tc>
          <w:tcPr>
            <w:tcW w:w="7489" w:type="dxa"/>
            <w:gridSpan w:val="4"/>
          </w:tcPr>
          <w:p w14:paraId="1BDADCBD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  <w:p w14:paraId="62033F08" w14:textId="488E72E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319603D4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</w:tr>
      <w:tr w:rsidR="00185846" w:rsidRPr="003E5A01" w14:paraId="1EF45987" w14:textId="77777777" w:rsidTr="00BD1020">
        <w:tc>
          <w:tcPr>
            <w:tcW w:w="7489" w:type="dxa"/>
            <w:gridSpan w:val="4"/>
          </w:tcPr>
          <w:p w14:paraId="02C5A78A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  <w:b/>
              </w:rPr>
              <w:t>EXPENDABLE SUPPLIES</w:t>
            </w:r>
            <w:r w:rsidRPr="003E5A01">
              <w:rPr>
                <w:rFonts w:ascii="Arial" w:hAnsi="Arial" w:cs="Arial"/>
              </w:rPr>
              <w:t xml:space="preserve"> (Itemize below)</w:t>
            </w:r>
          </w:p>
        </w:tc>
        <w:tc>
          <w:tcPr>
            <w:tcW w:w="1861" w:type="dxa"/>
          </w:tcPr>
          <w:p w14:paraId="73B918AB" w14:textId="795D7DEF" w:rsidR="00185846" w:rsidRPr="003E5A01" w:rsidRDefault="00AA734A" w:rsidP="004968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</w:tr>
      <w:tr w:rsidR="00185846" w:rsidRPr="003E5A01" w14:paraId="7992CCE5" w14:textId="77777777" w:rsidTr="00BD1020">
        <w:tc>
          <w:tcPr>
            <w:tcW w:w="7489" w:type="dxa"/>
            <w:gridSpan w:val="4"/>
          </w:tcPr>
          <w:p w14:paraId="2AAC5185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  <w:p w14:paraId="1F1B4EC3" w14:textId="365309D0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75A94396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</w:tr>
      <w:tr w:rsidR="00185846" w:rsidRPr="003E5A01" w14:paraId="32C9A0DD" w14:textId="77777777" w:rsidTr="00BD1020">
        <w:tc>
          <w:tcPr>
            <w:tcW w:w="7489" w:type="dxa"/>
            <w:gridSpan w:val="4"/>
          </w:tcPr>
          <w:p w14:paraId="0FCB73B1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  <w:b/>
              </w:rPr>
              <w:t>TRAVEL EXPENSES</w:t>
            </w:r>
            <w:r w:rsidRPr="003E5A01">
              <w:rPr>
                <w:rFonts w:ascii="Arial" w:hAnsi="Arial" w:cs="Arial"/>
              </w:rPr>
              <w:t xml:space="preserve"> (Itemize below)</w:t>
            </w:r>
          </w:p>
        </w:tc>
        <w:tc>
          <w:tcPr>
            <w:tcW w:w="1861" w:type="dxa"/>
          </w:tcPr>
          <w:p w14:paraId="0B220294" w14:textId="77777777" w:rsidR="00185846" w:rsidRPr="003E5A01" w:rsidRDefault="00185846" w:rsidP="00496873">
            <w:pPr>
              <w:rPr>
                <w:rFonts w:ascii="Arial" w:hAnsi="Arial" w:cs="Arial"/>
                <w:b/>
              </w:rPr>
            </w:pPr>
            <w:r w:rsidRPr="003E5A01">
              <w:rPr>
                <w:rFonts w:ascii="Arial" w:hAnsi="Arial" w:cs="Arial"/>
                <w:b/>
              </w:rPr>
              <w:t>$</w:t>
            </w:r>
          </w:p>
        </w:tc>
      </w:tr>
      <w:tr w:rsidR="00185846" w:rsidRPr="003E5A01" w14:paraId="7C4116FC" w14:textId="77777777" w:rsidTr="00BD1020">
        <w:tc>
          <w:tcPr>
            <w:tcW w:w="7489" w:type="dxa"/>
            <w:gridSpan w:val="4"/>
          </w:tcPr>
          <w:p w14:paraId="7C2D017E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  <w:p w14:paraId="659F3C5A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28DB3305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</w:tr>
      <w:tr w:rsidR="00185846" w:rsidRPr="003E5A01" w14:paraId="45FC9498" w14:textId="77777777" w:rsidTr="00BD1020">
        <w:tc>
          <w:tcPr>
            <w:tcW w:w="7489" w:type="dxa"/>
            <w:gridSpan w:val="4"/>
          </w:tcPr>
          <w:p w14:paraId="681BCF62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  <w:b/>
              </w:rPr>
              <w:t>PUBLICATION COSTS</w:t>
            </w:r>
            <w:r w:rsidRPr="003E5A01">
              <w:rPr>
                <w:rFonts w:ascii="Arial" w:hAnsi="Arial" w:cs="Arial"/>
              </w:rPr>
              <w:t xml:space="preserve"> (Itemize below)</w:t>
            </w:r>
          </w:p>
        </w:tc>
        <w:tc>
          <w:tcPr>
            <w:tcW w:w="1861" w:type="dxa"/>
          </w:tcPr>
          <w:p w14:paraId="0DEFDCF6" w14:textId="77777777" w:rsidR="00185846" w:rsidRPr="003E5A01" w:rsidRDefault="00185846" w:rsidP="00496873">
            <w:pPr>
              <w:rPr>
                <w:rFonts w:ascii="Arial" w:hAnsi="Arial" w:cs="Arial"/>
                <w:b/>
              </w:rPr>
            </w:pPr>
            <w:r w:rsidRPr="003E5A01">
              <w:rPr>
                <w:rFonts w:ascii="Arial" w:hAnsi="Arial" w:cs="Arial"/>
                <w:b/>
              </w:rPr>
              <w:t>$</w:t>
            </w:r>
          </w:p>
        </w:tc>
      </w:tr>
      <w:tr w:rsidR="00185846" w:rsidRPr="003E5A01" w14:paraId="112BBC19" w14:textId="77777777" w:rsidTr="00BD1020">
        <w:tc>
          <w:tcPr>
            <w:tcW w:w="7489" w:type="dxa"/>
            <w:gridSpan w:val="4"/>
          </w:tcPr>
          <w:p w14:paraId="7C034E5B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  <w:p w14:paraId="05DD7326" w14:textId="2FC036CE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1B9729CF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</w:tr>
      <w:tr w:rsidR="00185846" w:rsidRPr="003E5A01" w14:paraId="0BD4AA4E" w14:textId="77777777" w:rsidTr="00BD1020">
        <w:tc>
          <w:tcPr>
            <w:tcW w:w="7489" w:type="dxa"/>
            <w:gridSpan w:val="4"/>
          </w:tcPr>
          <w:p w14:paraId="55DBD303" w14:textId="77777777" w:rsidR="00185846" w:rsidRPr="003E5A01" w:rsidRDefault="00185846" w:rsidP="00496873">
            <w:pPr>
              <w:rPr>
                <w:rFonts w:ascii="Arial" w:hAnsi="Arial" w:cs="Arial"/>
              </w:rPr>
            </w:pPr>
            <w:r w:rsidRPr="003E5A01">
              <w:rPr>
                <w:rFonts w:ascii="Arial" w:hAnsi="Arial" w:cs="Arial"/>
                <w:b/>
              </w:rPr>
              <w:t>OTHER EXPENSES</w:t>
            </w:r>
            <w:r w:rsidRPr="003E5A01">
              <w:rPr>
                <w:rFonts w:ascii="Arial" w:hAnsi="Arial" w:cs="Arial"/>
              </w:rPr>
              <w:t xml:space="preserve"> (Itemize below)</w:t>
            </w:r>
          </w:p>
        </w:tc>
        <w:tc>
          <w:tcPr>
            <w:tcW w:w="1861" w:type="dxa"/>
          </w:tcPr>
          <w:p w14:paraId="6D3B0250" w14:textId="77777777" w:rsidR="00185846" w:rsidRPr="003E5A01" w:rsidRDefault="00185846" w:rsidP="00496873">
            <w:pPr>
              <w:rPr>
                <w:rFonts w:ascii="Arial" w:hAnsi="Arial" w:cs="Arial"/>
                <w:b/>
              </w:rPr>
            </w:pPr>
            <w:r w:rsidRPr="003E5A01">
              <w:rPr>
                <w:rFonts w:ascii="Arial" w:hAnsi="Arial" w:cs="Arial"/>
                <w:b/>
              </w:rPr>
              <w:t>$</w:t>
            </w:r>
          </w:p>
        </w:tc>
      </w:tr>
      <w:tr w:rsidR="00185846" w:rsidRPr="003E5A01" w14:paraId="55271E86" w14:textId="77777777" w:rsidTr="00BD1020">
        <w:tc>
          <w:tcPr>
            <w:tcW w:w="7489" w:type="dxa"/>
            <w:gridSpan w:val="4"/>
          </w:tcPr>
          <w:p w14:paraId="789633E5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3551D5EC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  <w:p w14:paraId="1F8890C8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</w:tr>
      <w:tr w:rsidR="00185846" w:rsidRPr="003E5A01" w14:paraId="5BA23880" w14:textId="77777777" w:rsidTr="00BD1020">
        <w:tc>
          <w:tcPr>
            <w:tcW w:w="7489" w:type="dxa"/>
            <w:gridSpan w:val="4"/>
          </w:tcPr>
          <w:p w14:paraId="58CADAA9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  <w:p w14:paraId="79337961" w14:textId="77777777" w:rsidR="00185846" w:rsidRPr="003E5A01" w:rsidRDefault="00185846" w:rsidP="00496873">
            <w:pPr>
              <w:rPr>
                <w:rFonts w:ascii="Arial" w:hAnsi="Arial" w:cs="Arial"/>
                <w:b/>
              </w:rPr>
            </w:pPr>
            <w:r w:rsidRPr="003E5A01">
              <w:rPr>
                <w:rFonts w:ascii="Arial" w:hAnsi="Arial" w:cs="Arial"/>
                <w:b/>
              </w:rPr>
              <w:t>PROJECT TOTAL</w:t>
            </w:r>
          </w:p>
          <w:p w14:paraId="46C48555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14:paraId="7C3BFAE5" w14:textId="77777777" w:rsidR="00185846" w:rsidRPr="003E5A01" w:rsidRDefault="00185846" w:rsidP="00496873">
            <w:pPr>
              <w:rPr>
                <w:rFonts w:ascii="Arial" w:hAnsi="Arial" w:cs="Arial"/>
              </w:rPr>
            </w:pPr>
          </w:p>
          <w:p w14:paraId="24152E69" w14:textId="77777777" w:rsidR="00185846" w:rsidRPr="003E5A01" w:rsidRDefault="00185846" w:rsidP="00496873">
            <w:pPr>
              <w:rPr>
                <w:rFonts w:ascii="Arial" w:hAnsi="Arial" w:cs="Arial"/>
                <w:b/>
              </w:rPr>
            </w:pPr>
            <w:r w:rsidRPr="003E5A01">
              <w:rPr>
                <w:rFonts w:ascii="Arial" w:hAnsi="Arial" w:cs="Arial"/>
                <w:b/>
              </w:rPr>
              <w:t>$</w:t>
            </w:r>
          </w:p>
        </w:tc>
      </w:tr>
    </w:tbl>
    <w:p w14:paraId="795E75D7" w14:textId="77777777" w:rsidR="00185846" w:rsidRPr="003E5A01" w:rsidRDefault="00185846" w:rsidP="00185846">
      <w:pPr>
        <w:rPr>
          <w:rFonts w:ascii="Arial" w:hAnsi="Arial" w:cs="Arial"/>
          <w:b/>
          <w:bCs/>
        </w:rPr>
      </w:pPr>
    </w:p>
    <w:p w14:paraId="37DBB629" w14:textId="77777777" w:rsidR="00185846" w:rsidRPr="003E5A01" w:rsidRDefault="00185846" w:rsidP="00185846">
      <w:pPr>
        <w:rPr>
          <w:rFonts w:ascii="Arial" w:hAnsi="Arial" w:cs="Arial"/>
          <w:b/>
          <w:bCs/>
        </w:rPr>
      </w:pPr>
    </w:p>
    <w:p w14:paraId="373E49EA" w14:textId="6A1BD385" w:rsidR="00185846" w:rsidRPr="003E5A01" w:rsidRDefault="00185846">
      <w:pPr>
        <w:rPr>
          <w:rFonts w:ascii="Arial" w:hAnsi="Arial" w:cs="Arial"/>
        </w:rPr>
      </w:pPr>
    </w:p>
    <w:sectPr w:rsidR="00185846" w:rsidRPr="003E5A01" w:rsidSect="0037562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46"/>
    <w:rsid w:val="00185846"/>
    <w:rsid w:val="0037562D"/>
    <w:rsid w:val="003E5A01"/>
    <w:rsid w:val="00AA734A"/>
    <w:rsid w:val="00BD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28FC"/>
  <w15:chartTrackingRefBased/>
  <w15:docId w15:val="{93EAC039-7498-4780-B17C-8B6593DB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3E5A01"/>
    <w:pPr>
      <w:pBdr>
        <w:top w:val="single" w:sz="4" w:space="1" w:color="auto"/>
      </w:pBdr>
      <w:autoSpaceDE w:val="0"/>
      <w:autoSpaceDN w:val="0"/>
      <w:spacing w:before="24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E5A01"/>
    <w:rPr>
      <w:rFonts w:ascii="Arial" w:eastAsia="Times New Roman" w:hAnsi="Arial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7C662B001BC4A9A7557D26ED1FCCC" ma:contentTypeVersion="18" ma:contentTypeDescription="Create a new document." ma:contentTypeScope="" ma:versionID="53e09a824f41f146d5faac797d63ae6c">
  <xsd:schema xmlns:xsd="http://www.w3.org/2001/XMLSchema" xmlns:xs="http://www.w3.org/2001/XMLSchema" xmlns:p="http://schemas.microsoft.com/office/2006/metadata/properties" xmlns:ns2="4f9dc3b9-a2d8-45a9-89e5-5d48314ade7b" xmlns:ns3="d02aebdc-940b-4f99-beef-3bf904815a83" targetNamespace="http://schemas.microsoft.com/office/2006/metadata/properties" ma:root="true" ma:fieldsID="00f6cb0d54d85280200f4919ef48103f" ns2:_="" ns3:_="">
    <xsd:import namespace="4f9dc3b9-a2d8-45a9-89e5-5d48314ade7b"/>
    <xsd:import namespace="d02aebdc-940b-4f99-beef-3bf904815a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dc3b9-a2d8-45a9-89e5-5d48314ad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a5990c-23b0-44f5-a1db-454d2b8b1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aebdc-940b-4f99-beef-3bf904815a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0cc2b-fb78-4725-84cd-b8286c4499cf}" ma:internalName="TaxCatchAll" ma:showField="CatchAllData" ma:web="d02aebdc-940b-4f99-beef-3bf904815a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dc3b9-a2d8-45a9-89e5-5d48314ade7b">
      <Terms xmlns="http://schemas.microsoft.com/office/infopath/2007/PartnerControls"/>
    </lcf76f155ced4ddcb4097134ff3c332f>
    <TaxCatchAll xmlns="d02aebdc-940b-4f99-beef-3bf904815a83" xsi:nil="true"/>
    <SharedWithUsers xmlns="d02aebdc-940b-4f99-beef-3bf904815a83">
      <UserInfo>
        <DisplayName/>
        <AccountId xsi:nil="true"/>
        <AccountType/>
      </UserInfo>
    </SharedWithUsers>
    <MediaLengthInSeconds xmlns="4f9dc3b9-a2d8-45a9-89e5-5d48314ade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8AFDC-9BC1-4670-BFEF-0345ABE29A87}"/>
</file>

<file path=customXml/itemProps2.xml><?xml version="1.0" encoding="utf-8"?>
<ds:datastoreItem xmlns:ds="http://schemas.openxmlformats.org/officeDocument/2006/customXml" ds:itemID="{B3756FEE-2DB2-47D0-BFF0-8E4E00DB35B3}">
  <ds:schemaRefs>
    <ds:schemaRef ds:uri="http://schemas.microsoft.com/office/2006/metadata/properties"/>
    <ds:schemaRef ds:uri="http://schemas.microsoft.com/office/infopath/2007/PartnerControls"/>
    <ds:schemaRef ds:uri="4f9dc3b9-a2d8-45a9-89e5-5d48314ade7b"/>
    <ds:schemaRef ds:uri="d02aebdc-940b-4f99-beef-3bf904815a83"/>
  </ds:schemaRefs>
</ds:datastoreItem>
</file>

<file path=customXml/itemProps3.xml><?xml version="1.0" encoding="utf-8"?>
<ds:datastoreItem xmlns:ds="http://schemas.openxmlformats.org/officeDocument/2006/customXml" ds:itemID="{3A43EED1-2BBC-41DA-B7ED-B6EE35090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328</Characters>
  <Application>Microsoft Office Word</Application>
  <DocSecurity>0</DocSecurity>
  <Lines>7</Lines>
  <Paragraphs>5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Young</dc:creator>
  <cp:keywords/>
  <dc:description/>
  <cp:lastModifiedBy>Elaine Young</cp:lastModifiedBy>
  <cp:revision>2</cp:revision>
  <dcterms:created xsi:type="dcterms:W3CDTF">2023-05-16T20:09:00Z</dcterms:created>
  <dcterms:modified xsi:type="dcterms:W3CDTF">2023-05-16T20:09:00Z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0x01010023E7C662B001BC4A9A7557D26ED1FCCC</vt:lpwstr>
  </property>
  <property fmtid="{D5CDD505-2E9C-101B-9397-08002B2CF9AE}" pid="3" name="Order">
    <vt:r8>14064600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